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C0" w:rsidRDefault="001F74EE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430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33" y="21373"/>
                <wp:lineTo x="21333" y="0"/>
                <wp:lineTo x="0" y="0"/>
              </wp:wrapPolygon>
            </wp:wrapTight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1C0">
        <w:rPr>
          <w:rFonts w:ascii="Times New Roman" w:hAnsi="Times New Roman" w:cs="Times New Roman"/>
          <w:sz w:val="24"/>
          <w:szCs w:val="24"/>
        </w:rPr>
        <w:t>Łomża, dnia ………………..</w:t>
      </w:r>
    </w:p>
    <w:p w:rsidR="00D311C0" w:rsidRDefault="00D311C0">
      <w:pPr>
        <w:rPr>
          <w:rFonts w:ascii="Times New Roman" w:hAnsi="Times New Roman" w:cs="Times New Roman"/>
          <w:sz w:val="24"/>
          <w:szCs w:val="24"/>
        </w:rPr>
      </w:pPr>
    </w:p>
    <w:p w:rsidR="00D311C0" w:rsidRDefault="00D311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1C0" w:rsidRDefault="00D311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11C0" w:rsidRDefault="00D311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zgłoszeniowy e-BOK</w:t>
      </w:r>
    </w:p>
    <w:p w:rsidR="00D311C0" w:rsidRPr="003C6511" w:rsidRDefault="003C6511" w:rsidP="003C6511">
      <w:pPr>
        <w:jc w:val="center"/>
        <w:rPr>
          <w:rFonts w:ascii="Times New Roman" w:hAnsi="Times New Roman" w:cs="Times New Roman"/>
          <w:b/>
        </w:rPr>
      </w:pPr>
      <w:r w:rsidRPr="003C6511">
        <w:rPr>
          <w:rFonts w:ascii="Times New Roman" w:hAnsi="Times New Roman" w:cs="Times New Roman"/>
          <w:b/>
        </w:rPr>
        <w:t>Saldo czynszowe aktualizowane jest 15 każdego miesiąca o godzinie 15:00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311C0">
        <w:tc>
          <w:tcPr>
            <w:tcW w:w="9212" w:type="dxa"/>
            <w:gridSpan w:val="2"/>
          </w:tcPr>
          <w:p w:rsidR="00D311C0" w:rsidRDefault="00D311C0">
            <w:pPr>
              <w:tabs>
                <w:tab w:val="center" w:pos="4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Imię i Nazwisko / Nazwa Firmy</w:t>
            </w:r>
          </w:p>
        </w:tc>
      </w:tr>
      <w:tr w:rsidR="00D311C0">
        <w:trPr>
          <w:trHeight w:val="668"/>
        </w:trPr>
        <w:tc>
          <w:tcPr>
            <w:tcW w:w="9212" w:type="dxa"/>
            <w:gridSpan w:val="2"/>
          </w:tcPr>
          <w:p w:rsidR="00D311C0" w:rsidRDefault="00D3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C0">
        <w:tc>
          <w:tcPr>
            <w:tcW w:w="9212" w:type="dxa"/>
            <w:gridSpan w:val="2"/>
          </w:tcPr>
          <w:p w:rsidR="00D311C0" w:rsidRDefault="00D311C0" w:rsidP="0073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7347E0">
              <w:rPr>
                <w:rFonts w:ascii="Times New Roman" w:hAnsi="Times New Roman" w:cs="Times New Roman"/>
                <w:sz w:val="24"/>
                <w:szCs w:val="24"/>
              </w:rPr>
              <w:t xml:space="preserve"> lokalu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(miejscowość, kod pocztowy, nazwa ulicy, numer domu / lokalu)</w:t>
            </w:r>
          </w:p>
        </w:tc>
      </w:tr>
      <w:tr w:rsidR="00D311C0">
        <w:trPr>
          <w:trHeight w:val="1124"/>
        </w:trPr>
        <w:tc>
          <w:tcPr>
            <w:tcW w:w="9212" w:type="dxa"/>
            <w:gridSpan w:val="2"/>
          </w:tcPr>
          <w:p w:rsidR="00D311C0" w:rsidRDefault="00D3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C0">
        <w:tc>
          <w:tcPr>
            <w:tcW w:w="9212" w:type="dxa"/>
            <w:gridSpan w:val="2"/>
          </w:tcPr>
          <w:p w:rsidR="00D311C0" w:rsidRDefault="00437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</w:t>
            </w:r>
            <w:r w:rsidR="001F79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widencyjny</w:t>
            </w:r>
            <w:r w:rsidR="001F7946">
              <w:rPr>
                <w:rFonts w:ascii="Times New Roman" w:hAnsi="Times New Roman" w:cs="Times New Roman"/>
                <w:sz w:val="24"/>
                <w:szCs w:val="24"/>
              </w:rPr>
              <w:t xml:space="preserve"> lokalu</w:t>
            </w:r>
          </w:p>
          <w:p w:rsidR="00D311C0" w:rsidRDefault="00D3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C0">
        <w:trPr>
          <w:trHeight w:val="436"/>
        </w:trPr>
        <w:tc>
          <w:tcPr>
            <w:tcW w:w="9212" w:type="dxa"/>
            <w:gridSpan w:val="2"/>
          </w:tcPr>
          <w:p w:rsidR="00D311C0" w:rsidRDefault="00D3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C0">
        <w:trPr>
          <w:trHeight w:val="694"/>
        </w:trPr>
        <w:tc>
          <w:tcPr>
            <w:tcW w:w="4606" w:type="dxa"/>
          </w:tcPr>
          <w:p w:rsidR="00D311C0" w:rsidRDefault="00D3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4606" w:type="dxa"/>
          </w:tcPr>
          <w:p w:rsidR="00D311C0" w:rsidRDefault="00D3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</w:tr>
      <w:tr w:rsidR="00D311C0">
        <w:trPr>
          <w:trHeight w:val="1129"/>
        </w:trPr>
        <w:tc>
          <w:tcPr>
            <w:tcW w:w="4606" w:type="dxa"/>
          </w:tcPr>
          <w:p w:rsidR="00D311C0" w:rsidRDefault="00D3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311C0" w:rsidRDefault="00D3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1C0" w:rsidRDefault="00D311C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Klauzula zgody na przetwarzanie danych osobowych:</w:t>
      </w:r>
    </w:p>
    <w:p w:rsidR="00D311C0" w:rsidRDefault="00D311C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Informacja o przetwarzaniu danych osobowych na podstawie Art. 6 ust.1 i Art. 13, ust. 1 Rozporządzenia Parlamentu Europejskiego i Rady (UE) 2016/679 z dn. 27.04.2016r. (RODO):</w:t>
      </w:r>
    </w:p>
    <w:p w:rsidR="00D311C0" w:rsidRDefault="00D311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Oświadczam, że wyrażam zgodę na przetwarzanie moich danych osobowych przez administratora danych - Łomżyńską  Spółdzielnię Mieszkaniową w Łomży z siedzibą w Łomży, Aleja Legionów 7B, w celu realizacji działania e-BOK .</w:t>
      </w:r>
    </w:p>
    <w:p w:rsidR="00D311C0" w:rsidRDefault="00D311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Podaję dane osobowe dobrowolnie i oświadczam, że są one zgodne z prawdą.</w:t>
      </w:r>
    </w:p>
    <w:p w:rsidR="00D311C0" w:rsidRDefault="00D311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Zapoznałem(-am) się z treścią klauzuli informacyjnej, zgodnie z którą:</w:t>
      </w:r>
    </w:p>
    <w:p w:rsidR="00D311C0" w:rsidRDefault="00D311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 Podanie danych w celu jak wyżej jest dobrowolne lecz niezbędne do realizacji celu (dostęp do e-BOK). </w:t>
      </w:r>
    </w:p>
    <w:p w:rsidR="00D311C0" w:rsidRDefault="00D311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 Podstawą przetwarzania danych jest moja zgoda.  </w:t>
      </w:r>
    </w:p>
    <w:p w:rsidR="00D311C0" w:rsidRDefault="00D311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 Moje dane nie będą podlegały udostępnieniu podmiotom trzecim.</w:t>
      </w:r>
    </w:p>
    <w:p w:rsidR="00D311C0" w:rsidRDefault="00D311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 Mam prawo wycofania zgody w dowolnym momencie. Dane osobowe będą przetwarzane </w:t>
      </w:r>
    </w:p>
    <w:p w:rsidR="00D311C0" w:rsidRDefault="00D311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do czasu odwołania zgody, lub wygaśnięcia celu, w którym zgodę zebrano.</w:t>
      </w:r>
    </w:p>
    <w:p w:rsidR="00D311C0" w:rsidRDefault="00D311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 Mam prawo żądania od administratora dostępu do moich danych osobowych, ich  sprostowania, usunięcia </w:t>
      </w:r>
    </w:p>
    <w:p w:rsidR="00D311C0" w:rsidRDefault="00D311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ograniczenia przetwarzania, prawo do przenoszenia danych, prawo wniesienia sprzeciwu, a także prawo </w:t>
      </w:r>
    </w:p>
    <w:p w:rsidR="00D311C0" w:rsidRDefault="00D311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wniesienia skargi do organu nadzorczego – Prezesa Urzędu Ochrony Danych Osobowych.</w:t>
      </w:r>
    </w:p>
    <w:p w:rsidR="00D311C0" w:rsidRDefault="00D311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 W sprawach związanych z danymi osobowymi należy kontaktować się z Inspektorem Ochrony Danych, </w:t>
      </w:r>
    </w:p>
    <w:p w:rsidR="00D311C0" w:rsidRDefault="00D311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437EAA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e-mail </w:t>
      </w:r>
      <w:hyperlink r:id="rId8" w:history="1">
        <w:r>
          <w:rPr>
            <w:rStyle w:val="Hipercze"/>
            <w:rFonts w:ascii="Times New Roman" w:hAnsi="Times New Roman" w:cs="Times New Roman"/>
            <w:sz w:val="18"/>
            <w:szCs w:val="18"/>
            <w:lang w:val="en-US"/>
          </w:rPr>
          <w:t>krystyna.wysocka@lsmlomza.pl</w:t>
        </w:r>
      </w:hyperlink>
    </w:p>
    <w:p w:rsidR="00D311C0" w:rsidRDefault="00D311C0">
      <w:pPr>
        <w:pStyle w:val="Tekstdymka"/>
        <w:rPr>
          <w:rFonts w:ascii="Times New Roman" w:hAnsi="Times New Roman" w:cs="Times New Roman"/>
        </w:rPr>
      </w:pPr>
      <w:r w:rsidRPr="00437EA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-  Dane osobowe będą przechowywane przez okres: do czasu odwołania zgody lub wygaśnięcia celu, w którym dane zebrano</w:t>
      </w:r>
    </w:p>
    <w:p w:rsidR="00D311C0" w:rsidRDefault="00D311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Podstawa prawna: </w:t>
      </w:r>
    </w:p>
    <w:p w:rsidR="00D311C0" w:rsidRDefault="00D311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Art. 6 ust.1 i Art. 13, ust. 1 Rozporządzenia Parlamentu Europejskiego i Rady (UE) 2016/679 z dn. 27.04.2016r.</w:t>
      </w:r>
    </w:p>
    <w:p w:rsidR="00D311C0" w:rsidRDefault="00D311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1C0" w:rsidRDefault="00D311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….……………………………………………..</w:t>
      </w:r>
    </w:p>
    <w:p w:rsidR="00D311C0" w:rsidRDefault="00D311C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podpis należy złożyć w obecności pracownika Spółdzielni</w:t>
      </w:r>
    </w:p>
    <w:sectPr w:rsidR="00D311C0" w:rsidSect="00D3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69" w:rsidRDefault="00361D69">
      <w:pPr>
        <w:spacing w:after="0" w:line="240" w:lineRule="auto"/>
      </w:pPr>
      <w:r>
        <w:separator/>
      </w:r>
    </w:p>
  </w:endnote>
  <w:endnote w:type="continuationSeparator" w:id="0">
    <w:p w:rsidR="00361D69" w:rsidRDefault="0036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69" w:rsidRDefault="00361D69">
      <w:pPr>
        <w:spacing w:after="0" w:line="240" w:lineRule="auto"/>
      </w:pPr>
      <w:r>
        <w:separator/>
      </w:r>
    </w:p>
  </w:footnote>
  <w:footnote w:type="continuationSeparator" w:id="0">
    <w:p w:rsidR="00361D69" w:rsidRDefault="0036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F1518"/>
    <w:multiLevelType w:val="multilevel"/>
    <w:tmpl w:val="7AD0D8FC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310C6A"/>
    <w:multiLevelType w:val="multilevel"/>
    <w:tmpl w:val="D49AB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6E3D83"/>
    <w:multiLevelType w:val="singleLevel"/>
    <w:tmpl w:val="00B456D2"/>
    <w:lvl w:ilvl="0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497258EA"/>
    <w:multiLevelType w:val="multilevel"/>
    <w:tmpl w:val="6262C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4EFB"/>
    <w:multiLevelType w:val="multilevel"/>
    <w:tmpl w:val="7B305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B1709D"/>
    <w:multiLevelType w:val="multilevel"/>
    <w:tmpl w:val="5AE21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F77357"/>
    <w:multiLevelType w:val="multilevel"/>
    <w:tmpl w:val="3562810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68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C0"/>
    <w:rsid w:val="001F74EE"/>
    <w:rsid w:val="001F7946"/>
    <w:rsid w:val="00361D69"/>
    <w:rsid w:val="003C6511"/>
    <w:rsid w:val="00437EAA"/>
    <w:rsid w:val="005F4421"/>
    <w:rsid w:val="007347E0"/>
    <w:rsid w:val="00C02743"/>
    <w:rsid w:val="00D311C0"/>
    <w:rsid w:val="00D56031"/>
    <w:rsid w:val="00E7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5018C0-FB46-4B2E-971B-79E148EE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160" w:line="259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Pr>
      <w:color w:val="008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styna.wysocka@lsmlomz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1Łomża, dnia ………………</vt:lpstr>
    </vt:vector>
  </TitlesOfParts>
  <Company>Łomżyńska Spółdzielnia Mieszkaniowa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1Łomża, dnia ………………</dc:title>
  <dc:creator>Łukasz.U</dc:creator>
  <cp:lastModifiedBy>Przemysław Witkowski</cp:lastModifiedBy>
  <cp:revision>8</cp:revision>
  <cp:lastPrinted>2022-01-12T13:11:00Z</cp:lastPrinted>
  <dcterms:created xsi:type="dcterms:W3CDTF">2018-05-18T10:17:00Z</dcterms:created>
  <dcterms:modified xsi:type="dcterms:W3CDTF">2022-01-12T13:11:00Z</dcterms:modified>
</cp:coreProperties>
</file>